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00" w:rsidRDefault="006B7C00" w:rsidP="006B7C00">
      <w:pPr>
        <w:jc w:val="center"/>
        <w:rPr>
          <w:sz w:val="24"/>
          <w:szCs w:val="24"/>
        </w:rPr>
      </w:pPr>
      <w:r>
        <w:rPr>
          <w:sz w:val="24"/>
          <w:szCs w:val="24"/>
        </w:rPr>
        <w:t>Pregled udaljenosti iz Zagreba (Lučko) za sve dionice</w:t>
      </w:r>
    </w:p>
    <w:p w:rsidR="00CF0E92" w:rsidRDefault="00CF0E92" w:rsidP="006B7C00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</w:tblGrid>
      <w:tr w:rsidR="003A25CA" w:rsidTr="00DD5435">
        <w:trPr>
          <w:trHeight w:val="9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TEHNIČKA JEDINICA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UDALJENOST OD ZAGREBA- POLAZNA TOČKA LUČKO (km)</w:t>
            </w:r>
          </w:p>
        </w:tc>
      </w:tr>
      <w:tr w:rsidR="003A25CA" w:rsidTr="00DD5435">
        <w:trPr>
          <w:trHeight w:val="322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LUČKO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BOSILJEVO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A25CA" w:rsidTr="00DD5435">
        <w:trPr>
          <w:trHeight w:val="3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DELNICE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810C75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ČAVLE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MOST KRK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POPOVEC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9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IVANJA REKA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KUTINA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OKUČANI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SLAVONSKI BROD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ŽUPANJA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250</w:t>
            </w:r>
          </w:p>
        </w:tc>
      </w:tr>
      <w:tr w:rsidR="000614D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0614D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ĐAKOVO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8049F8" w:rsidP="00637F4A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37F4A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6C4119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6C41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ČEPIN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3002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251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VARAŽDIN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OGULIN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PERUŠIĆ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SVETI ROK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  <w:tr w:rsidR="003A25CA" w:rsidTr="00DD5435">
        <w:trPr>
          <w:trHeight w:val="26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MASLENICA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BENKOVAC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ŠIBENIK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SPLIT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ZAGVOZD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</w:t>
            </w:r>
          </w:p>
        </w:tc>
      </w:tr>
      <w:tr w:rsidR="0067688D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VRGORAC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467</w:t>
            </w:r>
          </w:p>
        </w:tc>
      </w:tr>
    </w:tbl>
    <w:p w:rsidR="00756C40" w:rsidRDefault="00756C40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756C40" w:rsidRDefault="00756C40" w:rsidP="00756C40">
      <w:pPr>
        <w:jc w:val="center"/>
        <w:rPr>
          <w:sz w:val="24"/>
          <w:szCs w:val="24"/>
        </w:rPr>
      </w:pPr>
    </w:p>
    <w:p w:rsidR="0063255E" w:rsidRDefault="0063255E" w:rsidP="00756C40">
      <w:pPr>
        <w:jc w:val="center"/>
        <w:rPr>
          <w:sz w:val="24"/>
          <w:szCs w:val="24"/>
        </w:rPr>
      </w:pPr>
    </w:p>
    <w:p w:rsidR="0063255E" w:rsidRPr="00CF0E92" w:rsidRDefault="0063255E" w:rsidP="00756C40">
      <w:pPr>
        <w:jc w:val="center"/>
        <w:rPr>
          <w:sz w:val="24"/>
          <w:szCs w:val="24"/>
        </w:rPr>
      </w:pPr>
      <w:bookmarkStart w:id="0" w:name="_GoBack"/>
      <w:bookmarkEnd w:id="0"/>
    </w:p>
    <w:sectPr w:rsidR="0063255E" w:rsidRPr="00CF0E92" w:rsidSect="006B7C0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92"/>
    <w:rsid w:val="000614DA"/>
    <w:rsid w:val="00300219"/>
    <w:rsid w:val="003A25CA"/>
    <w:rsid w:val="00544137"/>
    <w:rsid w:val="006323BE"/>
    <w:rsid w:val="0063255E"/>
    <w:rsid w:val="006373A9"/>
    <w:rsid w:val="00637F4A"/>
    <w:rsid w:val="0067688D"/>
    <w:rsid w:val="006B7C00"/>
    <w:rsid w:val="006C4119"/>
    <w:rsid w:val="00756C40"/>
    <w:rsid w:val="007B7F2E"/>
    <w:rsid w:val="008049F8"/>
    <w:rsid w:val="00810C75"/>
    <w:rsid w:val="0084763F"/>
    <w:rsid w:val="00A4771E"/>
    <w:rsid w:val="00B160DA"/>
    <w:rsid w:val="00B81595"/>
    <w:rsid w:val="00CF0E92"/>
    <w:rsid w:val="00DD5435"/>
    <w:rsid w:val="00E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Crnkovic</dc:creator>
  <cp:lastModifiedBy>Josip Crnkovic</cp:lastModifiedBy>
  <cp:revision>6</cp:revision>
  <dcterms:created xsi:type="dcterms:W3CDTF">2014-04-28T10:36:00Z</dcterms:created>
  <dcterms:modified xsi:type="dcterms:W3CDTF">2017-02-07T08:45:00Z</dcterms:modified>
</cp:coreProperties>
</file>