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402099" w:rsidP="009C3A32">
      <w:r>
        <w:t>Datum: 12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6288D">
        <w:rPr>
          <w:b/>
        </w:rPr>
        <w:t xml:space="preserve"> 176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6288D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6288D" w:rsidRPr="0016288D">
        <w:rPr>
          <w:b/>
        </w:rPr>
        <w:t>Građevinski materijal za potrebe održavanja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12DB9">
        <w:rPr>
          <w:b/>
        </w:rPr>
        <w:t xml:space="preserve">OSTAVU PONUDE (datum, sat): </w:t>
      </w:r>
      <w:r w:rsidR="00402099">
        <w:rPr>
          <w:b/>
        </w:rPr>
        <w:t>1</w:t>
      </w:r>
      <w:r w:rsidR="00A12DB9">
        <w:rPr>
          <w:b/>
        </w:rPr>
        <w:t>7.3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402099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16288D" w:rsidP="009C3A32">
      <w:pPr>
        <w:rPr>
          <w:b/>
        </w:rPr>
      </w:pPr>
      <w:r>
        <w:rPr>
          <w:b/>
        </w:rPr>
        <w:t xml:space="preserve">               2.  Troškovnik</w:t>
      </w:r>
      <w:r w:rsidR="009C3A32" w:rsidRPr="009C3A32"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2D059F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2D059F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402099" w:rsidRDefault="0006315A" w:rsidP="009C3A32">
      <w:pPr>
        <w:rPr>
          <w:b/>
        </w:rPr>
      </w:pPr>
    </w:p>
    <w:p w:rsidR="0048675E" w:rsidRPr="00402099" w:rsidRDefault="009C3A32" w:rsidP="009C3A32">
      <w:pPr>
        <w:rPr>
          <w:b/>
        </w:rPr>
      </w:pPr>
      <w:r w:rsidRPr="00402099">
        <w:rPr>
          <w:b/>
        </w:rPr>
        <w:t xml:space="preserve">Dostavljamo Vam ponudu za: </w:t>
      </w:r>
      <w:r w:rsidR="0016288D" w:rsidRPr="0016288D">
        <w:rPr>
          <w:b/>
        </w:rPr>
        <w:t>Građevinski materijal za potrebe održavanja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9F" w:rsidRDefault="002D059F" w:rsidP="001F2AF7">
      <w:pPr>
        <w:spacing w:after="0" w:line="240" w:lineRule="auto"/>
      </w:pPr>
      <w:r>
        <w:separator/>
      </w:r>
    </w:p>
  </w:endnote>
  <w:endnote w:type="continuationSeparator" w:id="0">
    <w:p w:rsidR="002D059F" w:rsidRDefault="002D059F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9F" w:rsidRDefault="002D059F" w:rsidP="001F2AF7">
      <w:pPr>
        <w:spacing w:after="0" w:line="240" w:lineRule="auto"/>
      </w:pPr>
      <w:r>
        <w:separator/>
      </w:r>
    </w:p>
  </w:footnote>
  <w:footnote w:type="continuationSeparator" w:id="0">
    <w:p w:rsidR="002D059F" w:rsidRDefault="002D059F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D059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D059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6288D"/>
    <w:rsid w:val="001D4A45"/>
    <w:rsid w:val="001F2AF7"/>
    <w:rsid w:val="001F3AD6"/>
    <w:rsid w:val="002313A0"/>
    <w:rsid w:val="002D059F"/>
    <w:rsid w:val="002F71BD"/>
    <w:rsid w:val="003F2C86"/>
    <w:rsid w:val="00402099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74140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2026-03-12T07:18:00Z</dcterms:modified>
</cp:coreProperties>
</file>