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6AF4F" w14:textId="77777777" w:rsidR="00097DEB" w:rsidRPr="00904B00" w:rsidRDefault="00097DEB" w:rsidP="00097DEB">
      <w:pPr>
        <w:jc w:val="center"/>
        <w:rPr>
          <w:b/>
          <w:lang w:val="hr-HR"/>
        </w:rPr>
      </w:pPr>
      <w:r w:rsidRPr="00904B00">
        <w:rPr>
          <w:b/>
          <w:lang w:val="hr-HR"/>
        </w:rPr>
        <w:t>TEHNIČKI UVJETI</w:t>
      </w:r>
    </w:p>
    <w:p w14:paraId="6E471566" w14:textId="77777777" w:rsidR="000407EB" w:rsidRDefault="000407EB" w:rsidP="000407EB">
      <w:pPr>
        <w:jc w:val="both"/>
        <w:rPr>
          <w:lang w:val="hr-HR"/>
        </w:rPr>
      </w:pPr>
      <w:r>
        <w:rPr>
          <w:lang w:val="hr-HR"/>
        </w:rPr>
        <w:t>Naručitelj pokreće postupak jednokratne nabave, periferne informatičke opreme u svrhu unapređenja informatičke periferne infrastrukture.</w:t>
      </w:r>
    </w:p>
    <w:p w14:paraId="380CEC22" w14:textId="77777777" w:rsidR="000407EB" w:rsidRDefault="000407EB" w:rsidP="000407EB">
      <w:pPr>
        <w:rPr>
          <w:lang w:val="hr-HR"/>
        </w:rPr>
      </w:pPr>
      <w:r>
        <w:rPr>
          <w:lang w:val="hr-HR"/>
        </w:rPr>
        <w:t>Tražena roba mora biti sukladna standardima kvalitete i sa minimalno jednogodišnjim jamstvom.</w:t>
      </w:r>
    </w:p>
    <w:p w14:paraId="62CB946A" w14:textId="77777777" w:rsidR="000407EB" w:rsidRDefault="000407EB" w:rsidP="000407EB">
      <w:pPr>
        <w:rPr>
          <w:lang w:val="hr-HR"/>
        </w:rPr>
      </w:pPr>
      <w:r>
        <w:rPr>
          <w:lang w:val="hr-HR"/>
        </w:rPr>
        <w:t>Isporuka robe je sukcesivna prema potrebama naručitelja.</w:t>
      </w:r>
    </w:p>
    <w:p w14:paraId="37098BF6" w14:textId="79AB9EE8" w:rsidR="000407EB" w:rsidRDefault="000407EB" w:rsidP="000407EB">
      <w:pPr>
        <w:rPr>
          <w:lang w:val="hr-HR"/>
        </w:rPr>
      </w:pPr>
      <w:r>
        <w:rPr>
          <w:lang w:val="hr-HR"/>
        </w:rPr>
        <w:t>Vrijeme isporuke mora biti unutar tri</w:t>
      </w:r>
      <w:r w:rsidR="00EB2275">
        <w:rPr>
          <w:lang w:val="hr-HR"/>
        </w:rPr>
        <w:t xml:space="preserve"> radna</w:t>
      </w:r>
      <w:r>
        <w:rPr>
          <w:lang w:val="hr-HR"/>
        </w:rPr>
        <w:t xml:space="preserve"> dana.</w:t>
      </w:r>
    </w:p>
    <w:p w14:paraId="044B33F6" w14:textId="77777777" w:rsidR="000407EB" w:rsidRDefault="000407EB" w:rsidP="000407EB">
      <w:pPr>
        <w:rPr>
          <w:lang w:val="hr-HR"/>
        </w:rPr>
      </w:pPr>
      <w:r>
        <w:rPr>
          <w:lang w:val="hr-HR"/>
        </w:rPr>
        <w:t>Od ponuđača se traži pravovremena isporuka.</w:t>
      </w:r>
    </w:p>
    <w:p w14:paraId="309946AB" w14:textId="77777777" w:rsidR="00C979EC" w:rsidRDefault="00C979EC" w:rsidP="000407EB">
      <w:pPr>
        <w:rPr>
          <w:lang w:val="hr-HR"/>
        </w:rPr>
      </w:pPr>
      <w:bookmarkStart w:id="0" w:name="_GoBack"/>
      <w:bookmarkEnd w:id="0"/>
    </w:p>
    <w:p w14:paraId="67C2BC39" w14:textId="77777777" w:rsidR="00097DEB" w:rsidRPr="00904B00" w:rsidRDefault="00097DEB" w:rsidP="00097DEB">
      <w:pPr>
        <w:rPr>
          <w:lang w:val="hr-HR"/>
        </w:rPr>
      </w:pPr>
    </w:p>
    <w:p w14:paraId="34BBC3A7" w14:textId="77777777" w:rsidR="00097DEB" w:rsidRPr="00904B00" w:rsidRDefault="00097DEB" w:rsidP="00097DEB">
      <w:pPr>
        <w:rPr>
          <w:lang w:val="hr-HR"/>
        </w:rPr>
      </w:pPr>
    </w:p>
    <w:p w14:paraId="7D2F8CDA" w14:textId="77777777" w:rsidR="00B43FAA" w:rsidRDefault="00B43FAA"/>
    <w:sectPr w:rsidR="00B43F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0FEBD4" w14:textId="77777777" w:rsidR="000E01A8" w:rsidRDefault="000E01A8">
      <w:pPr>
        <w:spacing w:after="0" w:line="240" w:lineRule="auto"/>
      </w:pPr>
      <w:r>
        <w:separator/>
      </w:r>
    </w:p>
  </w:endnote>
  <w:endnote w:type="continuationSeparator" w:id="0">
    <w:p w14:paraId="1265F3CF" w14:textId="77777777" w:rsidR="000E01A8" w:rsidRDefault="000E0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9DBC2" w14:textId="77777777" w:rsidR="00CC6DD6" w:rsidRDefault="000E01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E1C49" w14:textId="77777777" w:rsidR="00CC6DD6" w:rsidRDefault="000E01A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8BB7D" w14:textId="77777777" w:rsidR="00CC6DD6" w:rsidRDefault="000E01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53CCD" w14:textId="77777777" w:rsidR="000E01A8" w:rsidRDefault="000E01A8">
      <w:pPr>
        <w:spacing w:after="0" w:line="240" w:lineRule="auto"/>
      </w:pPr>
      <w:r>
        <w:separator/>
      </w:r>
    </w:p>
  </w:footnote>
  <w:footnote w:type="continuationSeparator" w:id="0">
    <w:p w14:paraId="59A86096" w14:textId="77777777" w:rsidR="000E01A8" w:rsidRDefault="000E0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DBB8E" w14:textId="77777777" w:rsidR="00CC6DD6" w:rsidRDefault="000E01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CF20A" w14:textId="77777777" w:rsidR="00CC6DD6" w:rsidRDefault="000E01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B5644" w14:textId="77777777" w:rsidR="00CC6DD6" w:rsidRDefault="000E01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F80F9F"/>
    <w:multiLevelType w:val="hybridMultilevel"/>
    <w:tmpl w:val="70968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EB"/>
    <w:rsid w:val="000407EB"/>
    <w:rsid w:val="00097DEB"/>
    <w:rsid w:val="000E01A8"/>
    <w:rsid w:val="00526957"/>
    <w:rsid w:val="00663C69"/>
    <w:rsid w:val="00B43FAA"/>
    <w:rsid w:val="00C979EC"/>
    <w:rsid w:val="00D02BE7"/>
    <w:rsid w:val="00E024CE"/>
    <w:rsid w:val="00EB2275"/>
    <w:rsid w:val="00EC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8A441"/>
  <w15:chartTrackingRefBased/>
  <w15:docId w15:val="{E7D17086-F6FB-4ED9-8A93-1497E565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DE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D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7D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DE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97D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Franjo Blažević</dc:creator>
  <cp:keywords/>
  <dc:description/>
  <cp:lastModifiedBy>Jelena Delipetar</cp:lastModifiedBy>
  <cp:revision>3</cp:revision>
  <dcterms:created xsi:type="dcterms:W3CDTF">2025-06-04T13:19:00Z</dcterms:created>
  <dcterms:modified xsi:type="dcterms:W3CDTF">2025-06-05T07:23:00Z</dcterms:modified>
</cp:coreProperties>
</file>