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A36C6" w:rsidP="004A3797">
      <w:r>
        <w:t>Datum: 12.06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1A36C6">
        <w:t>OZIV NA DOSTAVU PONUDE br. ZŠ 431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1A36C6">
        <w:t xml:space="preserve"> </w:t>
      </w:r>
      <w:r w:rsidR="001A36C6" w:rsidRPr="001A36C6">
        <w:t>Nabava i tisak promotivnih materijala (novi sustav naplate cestarine, sigurnost prometa, promocija Društva, društveno odgovorno poslovanje, itd..)</w:t>
      </w:r>
    </w:p>
    <w:p w:rsidR="004A3797" w:rsidRDefault="004A3797" w:rsidP="004A3797">
      <w:r>
        <w:t>3.ROK ZA</w:t>
      </w:r>
      <w:r w:rsidR="001A36C6">
        <w:t xml:space="preserve"> DOSTAVU PONUDE (datum, sat): 14.06.2023. do 14</w:t>
      </w:r>
      <w:r>
        <w:t xml:space="preserve">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1A36C6">
        <w:t xml:space="preserve">e d.o.o., </w:t>
      </w:r>
      <w:proofErr w:type="spellStart"/>
      <w:r w:rsidR="001A36C6">
        <w:t>Širolina</w:t>
      </w:r>
      <w:proofErr w:type="spellEnd"/>
      <w:r w:rsidR="001A36C6">
        <w:t xml:space="preserve"> 4, Zagreb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A36C6" w:rsidP="004A3797">
      <w:r>
        <w:t>7.ROK ISPORUKE ROBE: 7 radnih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1A36C6" w:rsidP="004A3797">
      <w:r>
        <w:tab/>
        <w:t>Stručna služba: Radojević Ronald, 099-3111-062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1A36C6" w:rsidRDefault="004A3797" w:rsidP="004A3797">
      <w:pPr>
        <w:rPr>
          <w:b/>
        </w:rPr>
      </w:pPr>
      <w:r w:rsidRPr="001A36C6">
        <w:rPr>
          <w:b/>
        </w:rPr>
        <w:lastRenderedPageBreak/>
        <w:t>Dostavljamo Vam p</w:t>
      </w:r>
      <w:r w:rsidR="001A36C6" w:rsidRPr="001A36C6">
        <w:rPr>
          <w:b/>
        </w:rPr>
        <w:t>onudu za: Nabava i tisak promotivnih materijala (novi sustav naplate cestarine, sigurnost prometa, promocija Društva, društveno odgovorno poslovanje, itd..)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2D4F3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F36" w:rsidRDefault="002D4F36" w:rsidP="00793A7C">
      <w:pPr>
        <w:spacing w:after="0" w:line="240" w:lineRule="auto"/>
      </w:pPr>
      <w:r>
        <w:separator/>
      </w:r>
    </w:p>
  </w:endnote>
  <w:endnote w:type="continuationSeparator" w:id="0">
    <w:p w:rsidR="002D4F36" w:rsidRDefault="002D4F3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F36" w:rsidRDefault="002D4F36" w:rsidP="00793A7C">
      <w:pPr>
        <w:spacing w:after="0" w:line="240" w:lineRule="auto"/>
      </w:pPr>
      <w:r>
        <w:separator/>
      </w:r>
    </w:p>
  </w:footnote>
  <w:footnote w:type="continuationSeparator" w:id="0">
    <w:p w:rsidR="002D4F36" w:rsidRDefault="002D4F3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D4F3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D4F3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A36C6"/>
    <w:rsid w:val="00246183"/>
    <w:rsid w:val="002D4F36"/>
    <w:rsid w:val="002E3251"/>
    <w:rsid w:val="00363BC4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2023-06-12T12:58:00Z</dcterms:modified>
</cp:coreProperties>
</file>